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AC" w:rsidRPr="005C7458" w:rsidRDefault="00087EAC" w:rsidP="00087EAC">
      <w:pPr>
        <w:jc w:val="center"/>
        <w:rPr>
          <w:b/>
        </w:rPr>
      </w:pPr>
      <w:r w:rsidRPr="005C7458">
        <w:rPr>
          <w:b/>
        </w:rPr>
        <w:t>Profesorado de Educación Primaria - 1° año - 1° Cuatrimestre - 2023</w:t>
      </w:r>
    </w:p>
    <w:p w:rsidR="00087EAC" w:rsidRPr="007B7701" w:rsidRDefault="00087EAC" w:rsidP="00087EAC">
      <w:pPr>
        <w:jc w:val="center"/>
        <w:rPr>
          <w:color w:val="FF0000"/>
        </w:rPr>
      </w:pPr>
      <w:r w:rsidRPr="005C7458">
        <w:rPr>
          <w:b/>
        </w:rPr>
        <w:t>CAJA CURRICULAR N° 8</w:t>
      </w:r>
      <w:r>
        <w:t xml:space="preserve"> (Ingresantes 2022 y 2023) - </w:t>
      </w:r>
      <w:r w:rsidRPr="007B7701">
        <w:rPr>
          <w:color w:val="FF0000"/>
        </w:rPr>
        <w:t>Inicia 13/03</w:t>
      </w:r>
    </w:p>
    <w:tbl>
      <w:tblPr>
        <w:tblStyle w:val="Tablaconcuadrcula"/>
        <w:tblW w:w="15858" w:type="dxa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2835"/>
        <w:gridCol w:w="2835"/>
        <w:gridCol w:w="2835"/>
        <w:gridCol w:w="2963"/>
      </w:tblGrid>
      <w:tr w:rsidR="00087EAC" w:rsidTr="00AC346A">
        <w:trPr>
          <w:trHeight w:val="346"/>
        </w:trPr>
        <w:tc>
          <w:tcPr>
            <w:tcW w:w="155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Hora</w:t>
            </w:r>
          </w:p>
        </w:tc>
        <w:tc>
          <w:tcPr>
            <w:tcW w:w="283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Lunes</w:t>
            </w:r>
          </w:p>
        </w:tc>
        <w:tc>
          <w:tcPr>
            <w:tcW w:w="283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Martes</w:t>
            </w:r>
          </w:p>
        </w:tc>
        <w:tc>
          <w:tcPr>
            <w:tcW w:w="283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Miércoles</w:t>
            </w:r>
          </w:p>
        </w:tc>
        <w:tc>
          <w:tcPr>
            <w:tcW w:w="283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Jueves</w:t>
            </w:r>
          </w:p>
        </w:tc>
        <w:tc>
          <w:tcPr>
            <w:tcW w:w="2963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Viernes</w:t>
            </w:r>
          </w:p>
        </w:tc>
      </w:tr>
      <w:tr w:rsidR="00087EAC" w:rsidTr="00AC346A">
        <w:trPr>
          <w:trHeight w:val="247"/>
        </w:trPr>
        <w:tc>
          <w:tcPr>
            <w:tcW w:w="15858" w:type="dxa"/>
            <w:gridSpan w:val="6"/>
            <w:shd w:val="clear" w:color="auto" w:fill="D9D9D9" w:themeFill="background1" w:themeFillShade="D9"/>
          </w:tcPr>
          <w:p w:rsidR="00087EAC" w:rsidRDefault="00087EAC" w:rsidP="00AC346A">
            <w:pPr>
              <w:jc w:val="center"/>
            </w:pPr>
            <w:r>
              <w:t>Comisión mañana</w:t>
            </w:r>
          </w:p>
        </w:tc>
      </w:tr>
      <w:tr w:rsidR="00087EAC" w:rsidTr="00AC346A">
        <w:trPr>
          <w:trHeight w:val="632"/>
        </w:trPr>
        <w:tc>
          <w:tcPr>
            <w:tcW w:w="155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8:00 - 9:00</w:t>
            </w:r>
          </w:p>
        </w:tc>
        <w:tc>
          <w:tcPr>
            <w:tcW w:w="2835" w:type="dxa"/>
            <w:vMerge w:val="restart"/>
          </w:tcPr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ALFABETIZACIÓN ACADÉMICA</w:t>
            </w: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Prof. Laura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Escalarea</w:t>
            </w:r>
            <w:proofErr w:type="spellEnd"/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a 10hs </w:t>
            </w:r>
            <w:r w:rsidRPr="00F511CE">
              <w:rPr>
                <w:rFonts w:ascii="Calibri" w:hAnsi="Calibri" w:cs="Calibri"/>
                <w:color w:val="FF0000"/>
                <w:sz w:val="22"/>
                <w:szCs w:val="22"/>
              </w:rPr>
              <w:t>Presencial: Teatro</w:t>
            </w: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a 12hs Virtual: Campus</w:t>
            </w:r>
          </w:p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 w:val="restart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PEDAGOGÍA</w:t>
            </w:r>
          </w:p>
          <w:p w:rsidR="00087EAC" w:rsidRDefault="00087EAC" w:rsidP="00AC346A">
            <w:pPr>
              <w:jc w:val="center"/>
            </w:pPr>
            <w:r>
              <w:t>Prof. Laura Villegas</w:t>
            </w:r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 xml:space="preserve">8 a 12hs </w:t>
            </w:r>
            <w:r w:rsidRPr="00F511CE">
              <w:rPr>
                <w:rFonts w:ascii="Calibri" w:eastAsia="Times New Roman" w:hAnsi="Calibri" w:cs="Calibri"/>
                <w:color w:val="FF0000"/>
                <w:lang w:eastAsia="es-AR"/>
              </w:rPr>
              <w:t>Presencial: Teatro</w:t>
            </w:r>
          </w:p>
        </w:tc>
        <w:tc>
          <w:tcPr>
            <w:tcW w:w="2835" w:type="dxa"/>
            <w:vMerge w:val="restart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CIENCIAS SOCIALES</w:t>
            </w:r>
          </w:p>
          <w:p w:rsidR="00087EAC" w:rsidRDefault="00087EAC" w:rsidP="00AC346A">
            <w:pPr>
              <w:jc w:val="center"/>
            </w:pPr>
            <w:r>
              <w:t>Prof. Cintia Martínez</w:t>
            </w: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a 10hs </w:t>
            </w:r>
            <w:r w:rsidRPr="00F511CE">
              <w:rPr>
                <w:rFonts w:ascii="Calibri" w:hAnsi="Calibri" w:cs="Calibri"/>
                <w:color w:val="FF0000"/>
                <w:sz w:val="22"/>
                <w:szCs w:val="22"/>
              </w:rPr>
              <w:t>Presencial: Teatro</w:t>
            </w: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a 12hs Virtual: Campus</w:t>
            </w:r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 w:val="restart"/>
          </w:tcPr>
          <w:p w:rsidR="00087EAC" w:rsidRDefault="00087EAC" w:rsidP="00AC346A">
            <w:pPr>
              <w:jc w:val="center"/>
            </w:pPr>
            <w:r>
              <w:t>DES. DEL PENSAMIENTO MATEMÁTICO</w:t>
            </w:r>
          </w:p>
          <w:p w:rsidR="00087EAC" w:rsidRDefault="00087EAC" w:rsidP="00AC346A">
            <w:pPr>
              <w:jc w:val="center"/>
            </w:pPr>
            <w:r>
              <w:t>Prof. Gabriela Cajal</w:t>
            </w:r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 xml:space="preserve">8 a 10hs </w:t>
            </w:r>
            <w:r w:rsidRPr="00F511CE">
              <w:rPr>
                <w:rFonts w:ascii="Calibri" w:eastAsia="Times New Roman" w:hAnsi="Calibri" w:cs="Calibri"/>
                <w:color w:val="FF0000"/>
                <w:lang w:eastAsia="es-AR"/>
              </w:rPr>
              <w:t>Presencial: Aula 22</w:t>
            </w:r>
          </w:p>
        </w:tc>
        <w:tc>
          <w:tcPr>
            <w:tcW w:w="2963" w:type="dxa"/>
            <w:vMerge w:val="restart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CIENCIAS NATURALES</w:t>
            </w:r>
          </w:p>
          <w:p w:rsidR="00087EAC" w:rsidRDefault="00087EAC" w:rsidP="00AC346A">
            <w:pPr>
              <w:jc w:val="center"/>
            </w:pPr>
            <w:r>
              <w:t xml:space="preserve">Prof. Karina </w:t>
            </w:r>
            <w:proofErr w:type="spellStart"/>
            <w:r>
              <w:t>Rodriguez</w:t>
            </w:r>
            <w:proofErr w:type="spellEnd"/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 xml:space="preserve">8 a 11hs </w:t>
            </w:r>
            <w:r w:rsidRPr="00F511CE">
              <w:rPr>
                <w:rFonts w:ascii="Calibri" w:eastAsia="Times New Roman" w:hAnsi="Calibri" w:cs="Calibri"/>
                <w:color w:val="FF0000"/>
                <w:lang w:eastAsia="es-AR"/>
              </w:rPr>
              <w:t>Presencial: Teatro</w:t>
            </w:r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 w:rsidRPr="006C043C">
              <w:rPr>
                <w:color w:val="538135" w:themeColor="accent6" w:themeShade="BF"/>
              </w:rPr>
              <w:t>La clase del 17/3 será virtual</w:t>
            </w:r>
          </w:p>
        </w:tc>
      </w:tr>
      <w:tr w:rsidR="00087EAC" w:rsidTr="00AC346A">
        <w:trPr>
          <w:trHeight w:val="632"/>
        </w:trPr>
        <w:tc>
          <w:tcPr>
            <w:tcW w:w="155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9:00 - 10:00</w:t>
            </w: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963" w:type="dxa"/>
            <w:vMerge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632"/>
        </w:trPr>
        <w:tc>
          <w:tcPr>
            <w:tcW w:w="155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10:00 - 11:00</w:t>
            </w: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 w:val="restart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PRÁCTICA DOCENTE I</w:t>
            </w:r>
          </w:p>
          <w:p w:rsidR="00087EAC" w:rsidRDefault="00087EAC" w:rsidP="00AC346A">
            <w:pPr>
              <w:jc w:val="center"/>
            </w:pPr>
            <w:r>
              <w:t xml:space="preserve">Prof. Jessica </w:t>
            </w:r>
            <w:proofErr w:type="spellStart"/>
            <w:r>
              <w:t>Billiardi</w:t>
            </w:r>
            <w:proofErr w:type="spellEnd"/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 xml:space="preserve">10 a 12hs </w:t>
            </w:r>
            <w:r w:rsidRPr="00F511CE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Presencial: </w:t>
            </w:r>
            <w:r>
              <w:rPr>
                <w:rFonts w:ascii="Calibri" w:eastAsia="Times New Roman" w:hAnsi="Calibri" w:cs="Calibri"/>
                <w:color w:val="FF0000"/>
                <w:lang w:eastAsia="es-AR"/>
              </w:rPr>
              <w:t>Aula 22</w:t>
            </w:r>
          </w:p>
          <w:p w:rsidR="00087EAC" w:rsidRDefault="00087EAC" w:rsidP="00AC346A">
            <w:pPr>
              <w:jc w:val="center"/>
            </w:pPr>
            <w:r>
              <w:t xml:space="preserve">12 a 13 </w:t>
            </w:r>
            <w:proofErr w:type="spellStart"/>
            <w:r>
              <w:t>hs</w:t>
            </w:r>
            <w:proofErr w:type="spellEnd"/>
            <w:r>
              <w:t xml:space="preserve"> Virtual: Campus</w:t>
            </w:r>
          </w:p>
          <w:p w:rsidR="00087EAC" w:rsidRDefault="00087EAC" w:rsidP="00AC346A">
            <w:pPr>
              <w:jc w:val="center"/>
            </w:pPr>
          </w:p>
        </w:tc>
        <w:tc>
          <w:tcPr>
            <w:tcW w:w="2963" w:type="dxa"/>
            <w:vMerge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632"/>
        </w:trPr>
        <w:tc>
          <w:tcPr>
            <w:tcW w:w="155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11:00 - 12:00</w:t>
            </w: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963" w:type="dxa"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632"/>
        </w:trPr>
        <w:tc>
          <w:tcPr>
            <w:tcW w:w="155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12:00 - 13:00</w:t>
            </w:r>
          </w:p>
        </w:tc>
        <w:tc>
          <w:tcPr>
            <w:tcW w:w="283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963" w:type="dxa"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632"/>
        </w:trPr>
        <w:tc>
          <w:tcPr>
            <w:tcW w:w="155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13:00 - 14:00</w:t>
            </w:r>
          </w:p>
        </w:tc>
        <w:tc>
          <w:tcPr>
            <w:tcW w:w="283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963" w:type="dxa"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172"/>
        </w:trPr>
        <w:tc>
          <w:tcPr>
            <w:tcW w:w="15858" w:type="dxa"/>
            <w:gridSpan w:val="6"/>
            <w:shd w:val="clear" w:color="auto" w:fill="D9D9D9" w:themeFill="background1" w:themeFillShade="D9"/>
          </w:tcPr>
          <w:p w:rsidR="00087EAC" w:rsidRDefault="00087EAC" w:rsidP="00AC346A">
            <w:pPr>
              <w:jc w:val="center"/>
            </w:pPr>
            <w:r>
              <w:t xml:space="preserve">Comisión tarde </w:t>
            </w:r>
          </w:p>
        </w:tc>
      </w:tr>
      <w:tr w:rsidR="00087EAC" w:rsidTr="00AC346A">
        <w:trPr>
          <w:trHeight w:val="632"/>
        </w:trPr>
        <w:tc>
          <w:tcPr>
            <w:tcW w:w="155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14:00 - 15:00</w:t>
            </w:r>
          </w:p>
        </w:tc>
        <w:tc>
          <w:tcPr>
            <w:tcW w:w="2835" w:type="dxa"/>
            <w:shd w:val="clear" w:color="auto" w:fill="auto"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87EAC" w:rsidRDefault="00087EAC" w:rsidP="00AC346A">
            <w:pPr>
              <w:jc w:val="center"/>
            </w:pPr>
            <w:r>
              <w:t>CIENCIAS SOCIALES</w:t>
            </w:r>
          </w:p>
          <w:p w:rsidR="00087EAC" w:rsidRDefault="00087EAC" w:rsidP="00AC346A">
            <w:pPr>
              <w:jc w:val="center"/>
            </w:pPr>
            <w:r>
              <w:t>Prof. Cintia Martínez</w:t>
            </w:r>
          </w:p>
          <w:p w:rsidR="00087EAC" w:rsidRDefault="00087EAC" w:rsidP="00AC346A">
            <w:pPr>
              <w:jc w:val="center"/>
            </w:pPr>
          </w:p>
          <w:p w:rsidR="00087EAC" w:rsidRPr="00F511CE" w:rsidRDefault="00087EAC" w:rsidP="00AC346A">
            <w:pPr>
              <w:jc w:val="center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>
              <w:t xml:space="preserve">14 a 16hs </w:t>
            </w:r>
            <w:r w:rsidRPr="00F511CE">
              <w:rPr>
                <w:rFonts w:ascii="Calibri" w:eastAsia="Times New Roman" w:hAnsi="Calibri" w:cs="Calibri"/>
                <w:color w:val="FF0000"/>
                <w:lang w:eastAsia="es-AR"/>
              </w:rPr>
              <w:t>Presencial: Aula 25</w:t>
            </w:r>
          </w:p>
          <w:p w:rsidR="00087EAC" w:rsidRDefault="00087EAC" w:rsidP="00AC346A">
            <w:pPr>
              <w:jc w:val="center"/>
            </w:pPr>
            <w:r>
              <w:t>16 a 18hs Virtual: Campus</w:t>
            </w:r>
          </w:p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87EAC" w:rsidRDefault="00087EAC" w:rsidP="00AC346A">
            <w:pPr>
              <w:jc w:val="center"/>
            </w:pPr>
            <w:r>
              <w:t>DES. DEL PENSAMIENTO MATEMÁTICO</w:t>
            </w:r>
          </w:p>
          <w:p w:rsidR="00087EAC" w:rsidRDefault="00087EAC" w:rsidP="00AC346A">
            <w:pPr>
              <w:jc w:val="center"/>
            </w:pPr>
            <w:r>
              <w:t>Prof. Gabriela Cajal</w:t>
            </w:r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 xml:space="preserve">14 a 16hs </w:t>
            </w:r>
            <w:r w:rsidRPr="00F511CE">
              <w:rPr>
                <w:rFonts w:ascii="Calibri" w:eastAsia="Times New Roman" w:hAnsi="Calibri" w:cs="Calibri"/>
                <w:color w:val="FF0000"/>
                <w:lang w:eastAsia="es-AR"/>
              </w:rPr>
              <w:t>Presencial: Aula 22</w:t>
            </w:r>
          </w:p>
        </w:tc>
        <w:tc>
          <w:tcPr>
            <w:tcW w:w="2963" w:type="dxa"/>
            <w:vMerge w:val="restart"/>
            <w:shd w:val="clear" w:color="auto" w:fill="auto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CIENCIAS NATURALES</w:t>
            </w:r>
          </w:p>
          <w:p w:rsidR="00087EAC" w:rsidRDefault="00087EAC" w:rsidP="00AC346A">
            <w:pPr>
              <w:jc w:val="center"/>
            </w:pPr>
            <w:r>
              <w:t xml:space="preserve">Prof. Karina </w:t>
            </w:r>
            <w:proofErr w:type="spellStart"/>
            <w:r>
              <w:t>Rodriguez</w:t>
            </w:r>
            <w:proofErr w:type="spellEnd"/>
          </w:p>
          <w:p w:rsidR="00087EAC" w:rsidRDefault="00087EAC" w:rsidP="00AC346A">
            <w:pPr>
              <w:jc w:val="center"/>
            </w:pPr>
            <w:proofErr w:type="gramStart"/>
            <w:r>
              <w:t>15  a</w:t>
            </w:r>
            <w:proofErr w:type="gramEnd"/>
            <w:r>
              <w:t xml:space="preserve"> 18hs </w:t>
            </w:r>
            <w:r w:rsidRPr="00F511CE">
              <w:rPr>
                <w:rFonts w:ascii="Calibri" w:eastAsia="Times New Roman" w:hAnsi="Calibri" w:cs="Calibri"/>
                <w:color w:val="FF0000"/>
                <w:lang w:eastAsia="es-AR"/>
              </w:rPr>
              <w:t>Presencial: Teatro</w:t>
            </w:r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 w:rsidRPr="006C043C">
              <w:rPr>
                <w:color w:val="538135" w:themeColor="accent6" w:themeShade="BF"/>
              </w:rPr>
              <w:t>La clase del 17/3 será virtual</w:t>
            </w:r>
          </w:p>
        </w:tc>
      </w:tr>
      <w:tr w:rsidR="00087EAC" w:rsidTr="00AC346A">
        <w:trPr>
          <w:trHeight w:val="632"/>
        </w:trPr>
        <w:tc>
          <w:tcPr>
            <w:tcW w:w="155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15:00 - 16:00</w:t>
            </w:r>
          </w:p>
        </w:tc>
        <w:tc>
          <w:tcPr>
            <w:tcW w:w="2835" w:type="dxa"/>
            <w:vMerge w:val="restart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ALFABETIZACIÓN ACADÉMICA</w:t>
            </w: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Prof. Laura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Escalarea</w:t>
            </w:r>
            <w:proofErr w:type="spellEnd"/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 a 17hs </w:t>
            </w:r>
            <w:r w:rsidRPr="00F511CE">
              <w:rPr>
                <w:rFonts w:ascii="Calibri" w:hAnsi="Calibri" w:cs="Calibri"/>
                <w:color w:val="FF0000"/>
                <w:sz w:val="22"/>
                <w:szCs w:val="22"/>
              </w:rPr>
              <w:t>Presencial: Teatro</w:t>
            </w: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 a 19hs Virtual: Campus</w:t>
            </w:r>
          </w:p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 w:val="restart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PEDAGOGÍA</w:t>
            </w:r>
          </w:p>
          <w:p w:rsidR="00087EAC" w:rsidRDefault="00087EAC" w:rsidP="00AC346A">
            <w:pPr>
              <w:jc w:val="center"/>
            </w:pPr>
            <w:r>
              <w:t>Prof. Laura Villegas</w:t>
            </w:r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 xml:space="preserve">15 a 19hs </w:t>
            </w:r>
            <w:proofErr w:type="spellStart"/>
            <w:r w:rsidRPr="00F511CE">
              <w:rPr>
                <w:rFonts w:ascii="Calibri" w:eastAsia="Times New Roman" w:hAnsi="Calibri" w:cs="Calibri"/>
                <w:color w:val="FF0000"/>
                <w:lang w:eastAsia="es-AR"/>
              </w:rPr>
              <w:t>Presencial:Teatro</w:t>
            </w:r>
            <w:proofErr w:type="spellEnd"/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963" w:type="dxa"/>
            <w:vMerge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632"/>
        </w:trPr>
        <w:tc>
          <w:tcPr>
            <w:tcW w:w="155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16:00 - 17:00</w:t>
            </w: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 w:val="restart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PRÁCTICA DOCENTE I</w:t>
            </w:r>
          </w:p>
          <w:p w:rsidR="00087EAC" w:rsidRDefault="00087EAC" w:rsidP="00AC346A">
            <w:pPr>
              <w:jc w:val="center"/>
            </w:pPr>
            <w:r>
              <w:t xml:space="preserve">Prof. Jessica </w:t>
            </w:r>
            <w:proofErr w:type="spellStart"/>
            <w:r>
              <w:t>Billiardi</w:t>
            </w:r>
            <w:proofErr w:type="spellEnd"/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 xml:space="preserve">16 a 18hs </w:t>
            </w:r>
            <w:r w:rsidRPr="00F511CE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Presencial: </w:t>
            </w:r>
            <w:r>
              <w:rPr>
                <w:rFonts w:ascii="Calibri" w:eastAsia="Times New Roman" w:hAnsi="Calibri" w:cs="Calibri"/>
                <w:color w:val="FF0000"/>
                <w:lang w:eastAsia="es-AR"/>
              </w:rPr>
              <w:t>Aula 22</w:t>
            </w:r>
          </w:p>
          <w:p w:rsidR="00087EAC" w:rsidRDefault="00087EAC" w:rsidP="00AC346A">
            <w:pPr>
              <w:jc w:val="center"/>
            </w:pPr>
            <w:r>
              <w:t>18 a 19 Virtual: Campus</w:t>
            </w:r>
          </w:p>
          <w:p w:rsidR="00087EAC" w:rsidRDefault="00087EAC" w:rsidP="00AC346A">
            <w:pPr>
              <w:jc w:val="center"/>
            </w:pPr>
          </w:p>
        </w:tc>
        <w:tc>
          <w:tcPr>
            <w:tcW w:w="2963" w:type="dxa"/>
            <w:vMerge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632"/>
        </w:trPr>
        <w:tc>
          <w:tcPr>
            <w:tcW w:w="155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17:00 - 18:00</w:t>
            </w: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963" w:type="dxa"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632"/>
        </w:trPr>
        <w:tc>
          <w:tcPr>
            <w:tcW w:w="155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18:00 - 19:00</w:t>
            </w: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963" w:type="dxa"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632"/>
        </w:trPr>
        <w:tc>
          <w:tcPr>
            <w:tcW w:w="155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19:00 - 20:00</w:t>
            </w:r>
          </w:p>
        </w:tc>
        <w:tc>
          <w:tcPr>
            <w:tcW w:w="283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963" w:type="dxa"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632"/>
        </w:trPr>
        <w:tc>
          <w:tcPr>
            <w:tcW w:w="155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20:00 - 21:00</w:t>
            </w:r>
          </w:p>
        </w:tc>
        <w:tc>
          <w:tcPr>
            <w:tcW w:w="283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3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963" w:type="dxa"/>
          </w:tcPr>
          <w:p w:rsidR="00087EAC" w:rsidRDefault="00087EAC" w:rsidP="00AC346A">
            <w:pPr>
              <w:jc w:val="center"/>
            </w:pPr>
          </w:p>
        </w:tc>
      </w:tr>
    </w:tbl>
    <w:p w:rsidR="00087EAC" w:rsidRPr="005C7458" w:rsidRDefault="00087EAC" w:rsidP="00087EAC">
      <w:pPr>
        <w:jc w:val="center"/>
        <w:rPr>
          <w:b/>
        </w:rPr>
      </w:pPr>
      <w:r w:rsidRPr="005C7458">
        <w:rPr>
          <w:b/>
        </w:rPr>
        <w:lastRenderedPageBreak/>
        <w:t>Profe</w:t>
      </w:r>
      <w:r>
        <w:rPr>
          <w:b/>
        </w:rPr>
        <w:t>sorado de Educación Primaria - 2</w:t>
      </w:r>
      <w:r w:rsidRPr="005C7458">
        <w:rPr>
          <w:b/>
        </w:rPr>
        <w:t>° año - 1° Cuatrimestre - 2023</w:t>
      </w:r>
    </w:p>
    <w:p w:rsidR="00087EAC" w:rsidRDefault="00087EAC" w:rsidP="00087EAC">
      <w:pPr>
        <w:jc w:val="center"/>
      </w:pPr>
      <w:r w:rsidRPr="005C7458">
        <w:rPr>
          <w:b/>
        </w:rPr>
        <w:t>CAJA CURRICULAR N° 8</w:t>
      </w:r>
      <w:r>
        <w:t xml:space="preserve"> (Ingresantes 2022 y 2023) - </w:t>
      </w:r>
      <w:r w:rsidRPr="007B7701">
        <w:rPr>
          <w:color w:val="FF0000"/>
        </w:rPr>
        <w:t>Inicia 20/03</w:t>
      </w:r>
    </w:p>
    <w:tbl>
      <w:tblPr>
        <w:tblStyle w:val="Tablaconcuadrcula"/>
        <w:tblW w:w="15747" w:type="dxa"/>
        <w:tblLayout w:type="fixed"/>
        <w:tblLook w:val="04A0" w:firstRow="1" w:lastRow="0" w:firstColumn="1" w:lastColumn="0" w:noHBand="0" w:noVBand="1"/>
      </w:tblPr>
      <w:tblGrid>
        <w:gridCol w:w="1544"/>
        <w:gridCol w:w="2815"/>
        <w:gridCol w:w="2815"/>
        <w:gridCol w:w="2815"/>
        <w:gridCol w:w="2815"/>
        <w:gridCol w:w="2943"/>
      </w:tblGrid>
      <w:tr w:rsidR="00087EAC" w:rsidTr="00AC346A">
        <w:trPr>
          <w:trHeight w:val="306"/>
        </w:trPr>
        <w:tc>
          <w:tcPr>
            <w:tcW w:w="1544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Hora</w:t>
            </w:r>
          </w:p>
        </w:tc>
        <w:tc>
          <w:tcPr>
            <w:tcW w:w="281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Lunes</w:t>
            </w:r>
          </w:p>
        </w:tc>
        <w:tc>
          <w:tcPr>
            <w:tcW w:w="281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Martes</w:t>
            </w:r>
          </w:p>
        </w:tc>
        <w:tc>
          <w:tcPr>
            <w:tcW w:w="281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Miércoles</w:t>
            </w:r>
          </w:p>
        </w:tc>
        <w:tc>
          <w:tcPr>
            <w:tcW w:w="2815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Jueves</w:t>
            </w:r>
          </w:p>
        </w:tc>
        <w:tc>
          <w:tcPr>
            <w:tcW w:w="2943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Viernes</w:t>
            </w:r>
          </w:p>
        </w:tc>
      </w:tr>
      <w:tr w:rsidR="00087EAC" w:rsidTr="00AC346A">
        <w:trPr>
          <w:trHeight w:val="218"/>
        </w:trPr>
        <w:tc>
          <w:tcPr>
            <w:tcW w:w="15747" w:type="dxa"/>
            <w:gridSpan w:val="6"/>
            <w:shd w:val="clear" w:color="auto" w:fill="D9D9D9" w:themeFill="background1" w:themeFillShade="D9"/>
          </w:tcPr>
          <w:p w:rsidR="00087EAC" w:rsidRDefault="00087EAC" w:rsidP="00AC346A">
            <w:pPr>
              <w:jc w:val="center"/>
            </w:pPr>
            <w:r>
              <w:t>Comisión mañana</w:t>
            </w:r>
          </w:p>
        </w:tc>
      </w:tr>
      <w:tr w:rsidR="00087EAC" w:rsidTr="00AC346A">
        <w:trPr>
          <w:trHeight w:val="559"/>
        </w:trPr>
        <w:tc>
          <w:tcPr>
            <w:tcW w:w="1544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8:00 - 9:00</w:t>
            </w:r>
          </w:p>
        </w:tc>
        <w:tc>
          <w:tcPr>
            <w:tcW w:w="2815" w:type="dxa"/>
            <w:vMerge w:val="restart"/>
          </w:tcPr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PRÁCTICA DOCENTE II</w:t>
            </w: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Prof. Claudia Zavala R.</w:t>
            </w: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a 11hs Virtual: Campus</w:t>
            </w:r>
          </w:p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 w:val="restart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 xml:space="preserve">CIENCIAS NATURALES Y SU DIDÁCTICA I </w:t>
            </w:r>
          </w:p>
          <w:p w:rsidR="00087EAC" w:rsidRDefault="00087EAC" w:rsidP="00AC346A">
            <w:pPr>
              <w:jc w:val="center"/>
            </w:pPr>
            <w:r>
              <w:t xml:space="preserve">Prof. Natalia Navarro B. </w:t>
            </w:r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a 11hs Virtual: Campus</w:t>
            </w:r>
          </w:p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 w:val="restart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PSICOLOGÍA EDUCACIONAL</w:t>
            </w:r>
          </w:p>
          <w:p w:rsidR="00087EAC" w:rsidRDefault="00087EAC" w:rsidP="00AC346A">
            <w:pPr>
              <w:jc w:val="center"/>
            </w:pPr>
            <w:r>
              <w:t>Prof. Graciela Andrada</w:t>
            </w:r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8 a 11hs</w:t>
            </w:r>
            <w:r>
              <w:rPr>
                <w:rFonts w:ascii="Calibri" w:hAnsi="Calibri" w:cs="Calibri"/>
                <w:color w:val="000000"/>
              </w:rPr>
              <w:t xml:space="preserve"> Virtual: Campus</w:t>
            </w:r>
          </w:p>
          <w:p w:rsidR="00087EAC" w:rsidRDefault="00087EAC" w:rsidP="00AC346A">
            <w:pPr>
              <w:jc w:val="center"/>
            </w:pPr>
          </w:p>
        </w:tc>
        <w:tc>
          <w:tcPr>
            <w:tcW w:w="2943" w:type="dxa"/>
            <w:vMerge w:val="restart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 xml:space="preserve">MATEMÁTICA Y </w:t>
            </w:r>
          </w:p>
          <w:p w:rsidR="00087EAC" w:rsidRDefault="00087EAC" w:rsidP="00AC346A">
            <w:pPr>
              <w:jc w:val="center"/>
            </w:pPr>
            <w:r>
              <w:t>SU DIDÁCTICA I</w:t>
            </w:r>
          </w:p>
          <w:p w:rsidR="00087EAC" w:rsidRDefault="00087EAC" w:rsidP="00AC346A">
            <w:pPr>
              <w:jc w:val="center"/>
            </w:pPr>
            <w:r>
              <w:t>Prof. Soledad Olmos</w:t>
            </w:r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8 a 11hsVirtual: Campus</w:t>
            </w:r>
          </w:p>
        </w:tc>
      </w:tr>
      <w:tr w:rsidR="00087EAC" w:rsidTr="00AC346A">
        <w:trPr>
          <w:trHeight w:val="559"/>
        </w:trPr>
        <w:tc>
          <w:tcPr>
            <w:tcW w:w="1544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9:00 - 10:00</w:t>
            </w: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943" w:type="dxa"/>
            <w:vMerge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559"/>
        </w:trPr>
        <w:tc>
          <w:tcPr>
            <w:tcW w:w="1544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10:00 - 11:00</w:t>
            </w: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 w:val="restart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LENGUA, LITERATURA Y SU DIDÁCTICA I</w:t>
            </w:r>
          </w:p>
          <w:p w:rsidR="00087EAC" w:rsidRDefault="00087EAC" w:rsidP="00AC346A">
            <w:pPr>
              <w:jc w:val="center"/>
            </w:pPr>
            <w:r>
              <w:t xml:space="preserve">Prof. Constanza </w:t>
            </w:r>
            <w:proofErr w:type="spellStart"/>
            <w:r>
              <w:t>Rodriguez</w:t>
            </w:r>
            <w:proofErr w:type="spellEnd"/>
            <w:r>
              <w:t xml:space="preserve"> V. </w:t>
            </w: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a 13hs </w:t>
            </w:r>
            <w:r w:rsidR="00DD2024" w:rsidRPr="00DD2024">
              <w:rPr>
                <w:rFonts w:ascii="Calibri" w:hAnsi="Calibri" w:cs="Calibri"/>
                <w:color w:val="FF0000"/>
                <w:sz w:val="22"/>
                <w:szCs w:val="22"/>
              </w:rPr>
              <w:t>Presencial Aula 22</w:t>
            </w:r>
          </w:p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943" w:type="dxa"/>
            <w:vMerge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559"/>
        </w:trPr>
        <w:tc>
          <w:tcPr>
            <w:tcW w:w="1544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11:00 - 12:00</w:t>
            </w:r>
          </w:p>
        </w:tc>
        <w:tc>
          <w:tcPr>
            <w:tcW w:w="2815" w:type="dxa"/>
            <w:vMerge w:val="restart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CIENCIAS SOCIALES Y SU DIDÁCTICA I</w:t>
            </w:r>
          </w:p>
          <w:p w:rsidR="00087EAC" w:rsidRDefault="00087EAC" w:rsidP="00AC346A">
            <w:pPr>
              <w:jc w:val="center"/>
            </w:pPr>
            <w:r>
              <w:t>Prof. Inés Alfonso</w:t>
            </w:r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11 a 14hs Virtual: Campus</w:t>
            </w:r>
          </w:p>
        </w:tc>
        <w:tc>
          <w:tcPr>
            <w:tcW w:w="2815" w:type="dxa"/>
            <w:vMerge w:val="restart"/>
          </w:tcPr>
          <w:p w:rsidR="00087EAC" w:rsidRDefault="00087EAC" w:rsidP="00AC346A">
            <w:r>
              <w:t>EDUCACIÓN TECNOLÓGICA</w:t>
            </w:r>
          </w:p>
          <w:p w:rsidR="00087EAC" w:rsidRDefault="00087EAC" w:rsidP="00AC346A">
            <w:pPr>
              <w:jc w:val="center"/>
            </w:pPr>
            <w:r>
              <w:t xml:space="preserve">Prof. Richard </w:t>
            </w:r>
            <w:proofErr w:type="spellStart"/>
            <w:r>
              <w:t>Toval</w:t>
            </w:r>
            <w:proofErr w:type="spellEnd"/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11 a 13hs Virtual: Campus</w:t>
            </w: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 w:val="restart"/>
          </w:tcPr>
          <w:p w:rsidR="00087EAC" w:rsidRDefault="00087EAC" w:rsidP="00AC346A">
            <w:pPr>
              <w:jc w:val="center"/>
            </w:pPr>
            <w:r>
              <w:t>EDUCACIÓN TECNOLÓGICA</w:t>
            </w:r>
          </w:p>
          <w:p w:rsidR="00087EAC" w:rsidRDefault="00087EAC" w:rsidP="00AC346A">
            <w:pPr>
              <w:jc w:val="center"/>
            </w:pPr>
            <w:r>
              <w:t xml:space="preserve">Prof. Richard </w:t>
            </w:r>
            <w:proofErr w:type="spellStart"/>
            <w:r>
              <w:t>Toval</w:t>
            </w:r>
            <w:proofErr w:type="spellEnd"/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11 a 13hs Virtual: Campus</w:t>
            </w:r>
          </w:p>
        </w:tc>
        <w:tc>
          <w:tcPr>
            <w:tcW w:w="2943" w:type="dxa"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559"/>
        </w:trPr>
        <w:tc>
          <w:tcPr>
            <w:tcW w:w="1544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12:00 - 13:00</w:t>
            </w: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943" w:type="dxa"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559"/>
        </w:trPr>
        <w:tc>
          <w:tcPr>
            <w:tcW w:w="1544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13:00 - 14:00</w:t>
            </w: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943" w:type="dxa"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152"/>
        </w:trPr>
        <w:tc>
          <w:tcPr>
            <w:tcW w:w="15747" w:type="dxa"/>
            <w:gridSpan w:val="6"/>
            <w:shd w:val="clear" w:color="auto" w:fill="D9D9D9" w:themeFill="background1" w:themeFillShade="D9"/>
          </w:tcPr>
          <w:p w:rsidR="00087EAC" w:rsidRDefault="00087EAC" w:rsidP="00AC346A">
            <w:pPr>
              <w:jc w:val="center"/>
            </w:pPr>
            <w:r>
              <w:t xml:space="preserve">Comisión tarde </w:t>
            </w:r>
          </w:p>
        </w:tc>
      </w:tr>
      <w:tr w:rsidR="00087EAC" w:rsidTr="00AC346A">
        <w:trPr>
          <w:trHeight w:val="559"/>
        </w:trPr>
        <w:tc>
          <w:tcPr>
            <w:tcW w:w="1544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14:00 - 15:00</w:t>
            </w:r>
          </w:p>
        </w:tc>
        <w:tc>
          <w:tcPr>
            <w:tcW w:w="2815" w:type="dxa"/>
            <w:shd w:val="clear" w:color="auto" w:fill="auto"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 w:val="restart"/>
            <w:shd w:val="clear" w:color="auto" w:fill="auto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 xml:space="preserve">CIENCIAS NATURALES Y SU DIDÁCTICA I </w:t>
            </w:r>
          </w:p>
          <w:p w:rsidR="00087EAC" w:rsidRDefault="00087EAC" w:rsidP="00AC346A">
            <w:pPr>
              <w:jc w:val="center"/>
            </w:pPr>
            <w:r>
              <w:t xml:space="preserve">Prof. Natalia Navarro B. </w:t>
            </w:r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a 17hs Virtual: Campus</w:t>
            </w:r>
          </w:p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shd w:val="clear" w:color="auto" w:fill="auto"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shd w:val="clear" w:color="auto" w:fill="auto"/>
          </w:tcPr>
          <w:p w:rsidR="00087EAC" w:rsidRDefault="00087EAC" w:rsidP="00AC346A">
            <w:pPr>
              <w:jc w:val="center"/>
            </w:pPr>
          </w:p>
        </w:tc>
        <w:tc>
          <w:tcPr>
            <w:tcW w:w="2943" w:type="dxa"/>
            <w:vMerge w:val="restart"/>
            <w:shd w:val="clear" w:color="auto" w:fill="auto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 xml:space="preserve">MATEMÁTICA Y </w:t>
            </w:r>
          </w:p>
          <w:p w:rsidR="00087EAC" w:rsidRDefault="00087EAC" w:rsidP="00AC346A">
            <w:pPr>
              <w:jc w:val="center"/>
            </w:pPr>
            <w:r>
              <w:t>SU DIDÁCTICA I</w:t>
            </w:r>
          </w:p>
          <w:p w:rsidR="00087EAC" w:rsidRDefault="00087EAC" w:rsidP="00AC346A">
            <w:pPr>
              <w:jc w:val="center"/>
            </w:pPr>
            <w:r>
              <w:t>Prof. Soledad Olmos</w:t>
            </w:r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14 a 17hsVirtual: Campus</w:t>
            </w:r>
          </w:p>
        </w:tc>
      </w:tr>
      <w:tr w:rsidR="00087EAC" w:rsidTr="00AC346A">
        <w:trPr>
          <w:trHeight w:val="559"/>
        </w:trPr>
        <w:tc>
          <w:tcPr>
            <w:tcW w:w="1544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15:00 - 16:00</w:t>
            </w:r>
          </w:p>
        </w:tc>
        <w:tc>
          <w:tcPr>
            <w:tcW w:w="2815" w:type="dxa"/>
            <w:vMerge w:val="restart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PRÁCTICA DOCENTE II</w:t>
            </w: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Prof. Claudia Zavala R.</w:t>
            </w: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a 18hs Virtual: Campus</w:t>
            </w: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 w:val="restart"/>
            <w:shd w:val="clear" w:color="auto" w:fill="auto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LENGUA, LITERATURA Y SU DIDÁCTICA I</w:t>
            </w:r>
          </w:p>
          <w:p w:rsidR="00087EAC" w:rsidRDefault="00087EAC" w:rsidP="00AC346A">
            <w:pPr>
              <w:jc w:val="center"/>
            </w:pPr>
            <w:r>
              <w:t xml:space="preserve">Prof. Constanza </w:t>
            </w:r>
            <w:proofErr w:type="spellStart"/>
            <w:r>
              <w:t>Rodriguez</w:t>
            </w:r>
            <w:proofErr w:type="spellEnd"/>
            <w:r>
              <w:t xml:space="preserve"> V. </w:t>
            </w: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87EAC" w:rsidRDefault="00087EAC" w:rsidP="00AC346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 a 18hs </w:t>
            </w:r>
            <w:r w:rsidR="00DD2024" w:rsidRPr="00DD2024">
              <w:rPr>
                <w:rFonts w:ascii="Calibri" w:hAnsi="Calibri" w:cs="Calibri"/>
                <w:color w:val="FF0000"/>
                <w:sz w:val="22"/>
                <w:szCs w:val="22"/>
              </w:rPr>
              <w:t>Presencial Aula 22</w:t>
            </w:r>
            <w:bookmarkStart w:id="0" w:name="_GoBack"/>
            <w:bookmarkEnd w:id="0"/>
          </w:p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 w:val="restart"/>
            <w:shd w:val="clear" w:color="auto" w:fill="auto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PSICOLOGÍA EDUCACIONAL</w:t>
            </w:r>
          </w:p>
          <w:p w:rsidR="00087EAC" w:rsidRDefault="00087EAC" w:rsidP="00AC346A">
            <w:pPr>
              <w:jc w:val="center"/>
            </w:pPr>
            <w:r>
              <w:t>Prof. Graciela Andrada</w:t>
            </w:r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15 a 18hs</w:t>
            </w:r>
            <w:r>
              <w:rPr>
                <w:rFonts w:ascii="Calibri" w:hAnsi="Calibri" w:cs="Calibri"/>
                <w:color w:val="000000"/>
              </w:rPr>
              <w:t xml:space="preserve"> Virtual: Campus</w:t>
            </w:r>
          </w:p>
          <w:p w:rsidR="00087EAC" w:rsidRDefault="00087EAC" w:rsidP="00AC346A">
            <w:pPr>
              <w:jc w:val="center"/>
            </w:pPr>
          </w:p>
        </w:tc>
        <w:tc>
          <w:tcPr>
            <w:tcW w:w="2943" w:type="dxa"/>
            <w:vMerge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559"/>
        </w:trPr>
        <w:tc>
          <w:tcPr>
            <w:tcW w:w="1544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16:00 - 17:00</w:t>
            </w: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/>
            <w:shd w:val="clear" w:color="auto" w:fill="auto"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943" w:type="dxa"/>
            <w:vMerge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559"/>
        </w:trPr>
        <w:tc>
          <w:tcPr>
            <w:tcW w:w="1544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17:00 - 18:00</w:t>
            </w: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 w:val="restart"/>
          </w:tcPr>
          <w:p w:rsidR="00087EAC" w:rsidRDefault="00087EAC" w:rsidP="00AC346A">
            <w:pPr>
              <w:jc w:val="center"/>
            </w:pPr>
            <w:r>
              <w:t>EDUCACIÓN TECNOLÓGICA</w:t>
            </w:r>
          </w:p>
          <w:p w:rsidR="00087EAC" w:rsidRDefault="00087EAC" w:rsidP="00AC346A">
            <w:pPr>
              <w:jc w:val="center"/>
            </w:pPr>
            <w:r>
              <w:t xml:space="preserve">Prof. Richard </w:t>
            </w:r>
            <w:proofErr w:type="spellStart"/>
            <w:r>
              <w:t>Toval</w:t>
            </w:r>
            <w:proofErr w:type="spellEnd"/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17 a 19hs Virtual: Campus</w:t>
            </w: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943" w:type="dxa"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559"/>
        </w:trPr>
        <w:tc>
          <w:tcPr>
            <w:tcW w:w="1544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18:00 - 19:00</w:t>
            </w:r>
          </w:p>
        </w:tc>
        <w:tc>
          <w:tcPr>
            <w:tcW w:w="2815" w:type="dxa"/>
            <w:vMerge w:val="restart"/>
          </w:tcPr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CIENCIAS SOCIALES Y SU DIDÁCTICA I</w:t>
            </w:r>
          </w:p>
          <w:p w:rsidR="00087EAC" w:rsidRDefault="00087EAC" w:rsidP="00AC346A">
            <w:pPr>
              <w:jc w:val="center"/>
            </w:pPr>
            <w:r>
              <w:t>Prof. Inés Alfonso</w:t>
            </w:r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18 a 21hs Virtual: Campus</w:t>
            </w: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 w:val="restart"/>
          </w:tcPr>
          <w:p w:rsidR="00087EAC" w:rsidRDefault="00087EAC" w:rsidP="00AC346A">
            <w:pPr>
              <w:jc w:val="center"/>
            </w:pPr>
            <w:r>
              <w:t>EDUCACIÓN TECNOLÓGICA</w:t>
            </w:r>
          </w:p>
          <w:p w:rsidR="00087EAC" w:rsidRDefault="00087EAC" w:rsidP="00AC346A">
            <w:pPr>
              <w:jc w:val="center"/>
            </w:pPr>
            <w:r>
              <w:t xml:space="preserve">Prof. Richard </w:t>
            </w:r>
            <w:proofErr w:type="spellStart"/>
            <w:r>
              <w:t>Toval</w:t>
            </w:r>
            <w:proofErr w:type="spellEnd"/>
          </w:p>
          <w:p w:rsidR="00087EAC" w:rsidRDefault="00087EAC" w:rsidP="00AC346A">
            <w:pPr>
              <w:jc w:val="center"/>
            </w:pPr>
          </w:p>
          <w:p w:rsidR="00087EAC" w:rsidRDefault="00087EAC" w:rsidP="00AC346A">
            <w:pPr>
              <w:jc w:val="center"/>
            </w:pPr>
            <w:r>
              <w:t>18 a 20hs Virtual: Campus</w:t>
            </w:r>
          </w:p>
        </w:tc>
        <w:tc>
          <w:tcPr>
            <w:tcW w:w="2943" w:type="dxa"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559"/>
        </w:trPr>
        <w:tc>
          <w:tcPr>
            <w:tcW w:w="1544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19:00 - 20:00</w:t>
            </w: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943" w:type="dxa"/>
          </w:tcPr>
          <w:p w:rsidR="00087EAC" w:rsidRDefault="00087EAC" w:rsidP="00AC346A">
            <w:pPr>
              <w:jc w:val="center"/>
            </w:pPr>
          </w:p>
        </w:tc>
      </w:tr>
      <w:tr w:rsidR="00087EAC" w:rsidTr="00AC346A">
        <w:trPr>
          <w:trHeight w:val="559"/>
        </w:trPr>
        <w:tc>
          <w:tcPr>
            <w:tcW w:w="1544" w:type="dxa"/>
            <w:shd w:val="clear" w:color="auto" w:fill="5CE1E6"/>
          </w:tcPr>
          <w:p w:rsidR="00087EAC" w:rsidRDefault="00087EAC" w:rsidP="00AC346A">
            <w:pPr>
              <w:jc w:val="center"/>
            </w:pPr>
            <w:r>
              <w:t>20:00 - 21:00</w:t>
            </w:r>
          </w:p>
        </w:tc>
        <w:tc>
          <w:tcPr>
            <w:tcW w:w="2815" w:type="dxa"/>
            <w:vMerge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815" w:type="dxa"/>
          </w:tcPr>
          <w:p w:rsidR="00087EAC" w:rsidRDefault="00087EAC" w:rsidP="00AC346A">
            <w:pPr>
              <w:jc w:val="center"/>
            </w:pPr>
          </w:p>
        </w:tc>
        <w:tc>
          <w:tcPr>
            <w:tcW w:w="2943" w:type="dxa"/>
          </w:tcPr>
          <w:p w:rsidR="00087EAC" w:rsidRDefault="00087EAC" w:rsidP="00AC346A">
            <w:pPr>
              <w:jc w:val="center"/>
            </w:pPr>
          </w:p>
        </w:tc>
      </w:tr>
    </w:tbl>
    <w:p w:rsidR="005C1D59" w:rsidRDefault="005C1D59"/>
    <w:sectPr w:rsidR="005C1D59" w:rsidSect="00087E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AC"/>
    <w:rsid w:val="00051A15"/>
    <w:rsid w:val="00087EAC"/>
    <w:rsid w:val="005C1D59"/>
    <w:rsid w:val="007B7701"/>
    <w:rsid w:val="00DD2024"/>
    <w:rsid w:val="00E6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41F"/>
  <w15:chartTrackingRefBased/>
  <w15:docId w15:val="{093C6317-8D9E-4E8B-AD67-7750E5DD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E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Bianco</dc:creator>
  <cp:keywords/>
  <dc:description/>
  <cp:lastModifiedBy>Pamela Bianco</cp:lastModifiedBy>
  <cp:revision>3</cp:revision>
  <dcterms:created xsi:type="dcterms:W3CDTF">2023-03-08T04:29:00Z</dcterms:created>
  <dcterms:modified xsi:type="dcterms:W3CDTF">2023-03-08T17:44:00Z</dcterms:modified>
</cp:coreProperties>
</file>